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D168" w14:textId="781CC119" w:rsidR="00F419B6" w:rsidRDefault="00F419B6" w:rsidP="00F419B6">
      <w:pPr>
        <w:rPr>
          <w:b/>
          <w:bCs/>
        </w:rPr>
      </w:pPr>
    </w:p>
    <w:p w14:paraId="171C56D0" w14:textId="77777777" w:rsidR="00F419B6" w:rsidRDefault="00F419B6" w:rsidP="00F419B6">
      <w:pPr>
        <w:rPr>
          <w:b/>
          <w:bCs/>
        </w:rPr>
      </w:pPr>
    </w:p>
    <w:p w14:paraId="14672ACF" w14:textId="265146F8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Trilogy Counseling LLC</w:t>
      </w:r>
    </w:p>
    <w:p w14:paraId="54E1F62E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Grief Support Group Registration Form</w:t>
      </w:r>
    </w:p>
    <w:p w14:paraId="7BAE1847" w14:textId="6E7D870A" w:rsidR="00F419B6" w:rsidRPr="00F419B6" w:rsidRDefault="00F419B6" w:rsidP="00F419B6">
      <w:r w:rsidRPr="00F419B6">
        <w:rPr>
          <w:b/>
          <w:bCs/>
        </w:rPr>
        <w:t>Thank you for your interest in the Grief Support Group at Trilogy Counseling LLC.</w:t>
      </w:r>
      <w:r w:rsidRPr="00F419B6">
        <w:br/>
        <w:t xml:space="preserve">This group is designed to provide a safe, compassionate, and supportive space to process grief and loss alongside </w:t>
      </w:r>
      <w:r w:rsidR="00500A2F">
        <w:t xml:space="preserve">a </w:t>
      </w:r>
      <w:r w:rsidR="00500A2F" w:rsidRPr="00F419B6">
        <w:t>therapist</w:t>
      </w:r>
      <w:r w:rsidR="00500A2F">
        <w:t xml:space="preserve">/facilitator and </w:t>
      </w:r>
      <w:r w:rsidRPr="00F419B6">
        <w:t xml:space="preserve">others who understand. The group meets </w:t>
      </w:r>
      <w:r w:rsidRPr="00F419B6">
        <w:rPr>
          <w:b/>
          <w:bCs/>
        </w:rPr>
        <w:t>every Tuesday evening from 6:00 PM to 7:00 PM</w:t>
      </w:r>
      <w:r w:rsidRPr="00F419B6">
        <w:t xml:space="preserve"> and runs for </w:t>
      </w:r>
      <w:r w:rsidRPr="00F419B6">
        <w:rPr>
          <w:b/>
          <w:bCs/>
        </w:rPr>
        <w:t>six (6) consecutive weeks</w:t>
      </w:r>
      <w:r w:rsidRPr="00F419B6">
        <w:t>. All information is kept confidential and used solely for group facilitation purposes.</w:t>
      </w:r>
      <w:r w:rsidR="00EF0DC3">
        <w:t xml:space="preserve">  Please complete the registration form</w:t>
      </w:r>
      <w:r w:rsidR="00500A2F">
        <w:t xml:space="preserve"> </w:t>
      </w:r>
      <w:r w:rsidR="00EF0DC3">
        <w:t>and return it by fax</w:t>
      </w:r>
      <w:r w:rsidR="00500A2F">
        <w:t>, mail</w:t>
      </w:r>
      <w:r w:rsidR="00EF0DC3">
        <w:t xml:space="preserve"> or email listed above. </w:t>
      </w:r>
    </w:p>
    <w:p w14:paraId="60E64644" w14:textId="77777777" w:rsidR="00F419B6" w:rsidRPr="00F419B6" w:rsidRDefault="00500A2F" w:rsidP="00F419B6">
      <w:r>
        <w:pict w14:anchorId="11335137">
          <v:rect id="_x0000_i1025" style="width:0;height:1.5pt" o:hralign="center" o:hrstd="t" o:hr="t" fillcolor="#a0a0a0" stroked="f"/>
        </w:pict>
      </w:r>
    </w:p>
    <w:p w14:paraId="7D227CE2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Participant Information</w:t>
      </w:r>
    </w:p>
    <w:p w14:paraId="2F1DF6AB" w14:textId="56E61EF7" w:rsidR="00F419B6" w:rsidRPr="00F419B6" w:rsidRDefault="00F419B6" w:rsidP="00F419B6">
      <w:r w:rsidRPr="00F419B6">
        <w:rPr>
          <w:b/>
          <w:bCs/>
        </w:rPr>
        <w:t>Full Name:</w:t>
      </w:r>
      <w:r w:rsidRPr="00F419B6">
        <w:t xml:space="preserve"> _______________________________________</w:t>
      </w:r>
      <w:r w:rsidR="00500A2F">
        <w:t>________________</w:t>
      </w:r>
      <w:r w:rsidRPr="00F419B6">
        <w:t>____</w:t>
      </w:r>
    </w:p>
    <w:p w14:paraId="2B8CCEAC" w14:textId="77777777" w:rsidR="00F419B6" w:rsidRPr="00F419B6" w:rsidRDefault="00F419B6" w:rsidP="00F419B6">
      <w:r w:rsidRPr="00F419B6">
        <w:rPr>
          <w:b/>
          <w:bCs/>
        </w:rPr>
        <w:t>Preferred Name (if different):</w:t>
      </w:r>
      <w:r w:rsidRPr="00F419B6">
        <w:t xml:space="preserve"> ___________________________</w:t>
      </w:r>
    </w:p>
    <w:p w14:paraId="53E15A13" w14:textId="77777777" w:rsidR="00F419B6" w:rsidRPr="00F419B6" w:rsidRDefault="00F419B6" w:rsidP="00F419B6">
      <w:r w:rsidRPr="00F419B6">
        <w:rPr>
          <w:b/>
          <w:bCs/>
        </w:rPr>
        <w:t>Date of Birth:</w:t>
      </w:r>
      <w:r w:rsidRPr="00F419B6">
        <w:t xml:space="preserve"> ____ / ____ / _______</w:t>
      </w:r>
    </w:p>
    <w:p w14:paraId="07497095" w14:textId="77777777" w:rsidR="00F419B6" w:rsidRPr="00F419B6" w:rsidRDefault="00F419B6" w:rsidP="00F419B6">
      <w:r w:rsidRPr="00F419B6">
        <w:rPr>
          <w:b/>
          <w:bCs/>
        </w:rPr>
        <w:t>Phone Number:</w:t>
      </w:r>
      <w:r w:rsidRPr="00F419B6">
        <w:t xml:space="preserve"> _______________________________________</w:t>
      </w:r>
    </w:p>
    <w:p w14:paraId="2770CA43" w14:textId="77777777" w:rsidR="00F419B6" w:rsidRPr="00F419B6" w:rsidRDefault="00F419B6" w:rsidP="00F419B6">
      <w:r w:rsidRPr="00F419B6">
        <w:rPr>
          <w:b/>
          <w:bCs/>
        </w:rPr>
        <w:t>Email Address:</w:t>
      </w:r>
      <w:r w:rsidRPr="00F419B6">
        <w:t xml:space="preserve"> _______________________________________</w:t>
      </w:r>
    </w:p>
    <w:p w14:paraId="2D0C46C8" w14:textId="77777777" w:rsidR="00F419B6" w:rsidRPr="00F419B6" w:rsidRDefault="00F419B6" w:rsidP="00F419B6">
      <w:r w:rsidRPr="00F419B6">
        <w:rPr>
          <w:b/>
          <w:bCs/>
        </w:rPr>
        <w:t>Preferred Method of Contact:</w:t>
      </w:r>
      <w:r w:rsidRPr="00F419B6">
        <w:br/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Phone</w:t>
      </w:r>
      <w:r w:rsidRPr="00F419B6">
        <w:t> </w:t>
      </w:r>
      <w:r w:rsidRPr="00F419B6">
        <w:t> </w:t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Email</w:t>
      </w:r>
      <w:r w:rsidRPr="00F419B6">
        <w:t> </w:t>
      </w:r>
      <w:r w:rsidRPr="00F419B6">
        <w:t> </w:t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Text</w:t>
      </w:r>
    </w:p>
    <w:p w14:paraId="4B042359" w14:textId="77777777" w:rsidR="00F419B6" w:rsidRPr="00F419B6" w:rsidRDefault="00500A2F" w:rsidP="00F419B6">
      <w:r>
        <w:pict w14:anchorId="78BF663F">
          <v:rect id="_x0000_i1026" style="width:0;height:1.5pt" o:hralign="center" o:hrstd="t" o:hr="t" fillcolor="#a0a0a0" stroked="f"/>
        </w:pict>
      </w:r>
    </w:p>
    <w:p w14:paraId="78CCEC1D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Emergency Contact</w:t>
      </w:r>
    </w:p>
    <w:p w14:paraId="688B0C1E" w14:textId="77777777" w:rsidR="00F419B6" w:rsidRPr="00F419B6" w:rsidRDefault="00F419B6" w:rsidP="00F419B6">
      <w:r w:rsidRPr="00F419B6">
        <w:rPr>
          <w:b/>
          <w:bCs/>
        </w:rPr>
        <w:t>Name:</w:t>
      </w:r>
      <w:r w:rsidRPr="00F419B6">
        <w:t xml:space="preserve"> _______________________________________________</w:t>
      </w:r>
    </w:p>
    <w:p w14:paraId="395CD735" w14:textId="77777777" w:rsidR="00F419B6" w:rsidRPr="00F419B6" w:rsidRDefault="00F419B6" w:rsidP="00F419B6">
      <w:r w:rsidRPr="00F419B6">
        <w:rPr>
          <w:b/>
          <w:bCs/>
        </w:rPr>
        <w:t>Relationship:</w:t>
      </w:r>
      <w:r w:rsidRPr="00F419B6">
        <w:t xml:space="preserve"> ________________________________________</w:t>
      </w:r>
    </w:p>
    <w:p w14:paraId="39B8CCD8" w14:textId="77777777" w:rsidR="00F419B6" w:rsidRDefault="00F419B6" w:rsidP="00F419B6">
      <w:r w:rsidRPr="00F419B6">
        <w:rPr>
          <w:b/>
          <w:bCs/>
        </w:rPr>
        <w:t>Phone Number:</w:t>
      </w:r>
      <w:r w:rsidRPr="00F419B6">
        <w:t xml:space="preserve"> _______________________________________</w:t>
      </w:r>
    </w:p>
    <w:p w14:paraId="4074C13D" w14:textId="77777777" w:rsidR="00EF0DC3" w:rsidRPr="00F419B6" w:rsidRDefault="00EF0DC3" w:rsidP="00F419B6"/>
    <w:p w14:paraId="019743FA" w14:textId="77777777" w:rsidR="00F419B6" w:rsidRPr="00F419B6" w:rsidRDefault="00500A2F" w:rsidP="00F419B6">
      <w:r>
        <w:lastRenderedPageBreak/>
        <w:pict w14:anchorId="61C272B9">
          <v:rect id="_x0000_i1027" style="width:0;height:1.5pt" o:hralign="center" o:hrstd="t" o:hr="t" fillcolor="#a0a0a0" stroked="f"/>
        </w:pict>
      </w:r>
    </w:p>
    <w:p w14:paraId="23178891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Loss Information (Optional, but Helpful)</w:t>
      </w:r>
    </w:p>
    <w:p w14:paraId="58DEE5BD" w14:textId="77777777" w:rsidR="00F419B6" w:rsidRPr="00F419B6" w:rsidRDefault="00F419B6" w:rsidP="00F419B6">
      <w:r w:rsidRPr="00F419B6">
        <w:t>You may share only what feels comfortable.</w:t>
      </w:r>
    </w:p>
    <w:p w14:paraId="7A205870" w14:textId="77777777" w:rsidR="00F419B6" w:rsidRPr="00F419B6" w:rsidRDefault="00F419B6" w:rsidP="00F419B6">
      <w:r w:rsidRPr="00F419B6">
        <w:rPr>
          <w:b/>
          <w:bCs/>
        </w:rPr>
        <w:t>Who did you lose? (e.g., spouse, parent, child, friend):</w:t>
      </w:r>
    </w:p>
    <w:p w14:paraId="45EDC1DD" w14:textId="77777777" w:rsidR="00F419B6" w:rsidRPr="00F419B6" w:rsidRDefault="00500A2F" w:rsidP="00F419B6">
      <w:r>
        <w:pict w14:anchorId="7BB81C83">
          <v:rect id="_x0000_i1028" style="width:0;height:1.5pt" o:hralign="center" o:hrstd="t" o:hr="t" fillcolor="#a0a0a0" stroked="f"/>
        </w:pict>
      </w:r>
    </w:p>
    <w:p w14:paraId="4D331AD1" w14:textId="77777777" w:rsidR="00F419B6" w:rsidRPr="00F419B6" w:rsidRDefault="00F419B6" w:rsidP="00F419B6">
      <w:r w:rsidRPr="00F419B6">
        <w:rPr>
          <w:b/>
          <w:bCs/>
        </w:rPr>
        <w:t>Date of Loss (approximate if unsure):</w:t>
      </w:r>
    </w:p>
    <w:p w14:paraId="3C98B478" w14:textId="77777777" w:rsidR="00F419B6" w:rsidRPr="00F419B6" w:rsidRDefault="00500A2F" w:rsidP="00F419B6">
      <w:r>
        <w:pict w14:anchorId="612AD0B6">
          <v:rect id="_x0000_i1029" style="width:0;height:1.5pt" o:hralign="center" o:hrstd="t" o:hr="t" fillcolor="#a0a0a0" stroked="f"/>
        </w:pict>
      </w:r>
    </w:p>
    <w:p w14:paraId="495032B0" w14:textId="77777777" w:rsidR="00F419B6" w:rsidRPr="00F419B6" w:rsidRDefault="00F419B6" w:rsidP="00F419B6">
      <w:r w:rsidRPr="00F419B6">
        <w:rPr>
          <w:b/>
          <w:bCs/>
        </w:rPr>
        <w:t>Briefly describe your loss or what brings you to this group:</w:t>
      </w:r>
    </w:p>
    <w:p w14:paraId="24B574A3" w14:textId="77777777" w:rsidR="00F419B6" w:rsidRPr="00F419B6" w:rsidRDefault="00500A2F" w:rsidP="00F419B6">
      <w:r>
        <w:pict w14:anchorId="4295D186">
          <v:rect id="_x0000_i1030" style="width:0;height:1.5pt" o:hralign="center" o:hrstd="t" o:hr="t" fillcolor="#a0a0a0" stroked="f"/>
        </w:pict>
      </w:r>
    </w:p>
    <w:p w14:paraId="60485DDD" w14:textId="77777777" w:rsidR="00F419B6" w:rsidRPr="00F419B6" w:rsidRDefault="00500A2F" w:rsidP="00F419B6">
      <w:r>
        <w:pict w14:anchorId="0893E1BE">
          <v:rect id="_x0000_i1031" style="width:0;height:1.5pt" o:hralign="center" o:hrstd="t" o:hr="t" fillcolor="#a0a0a0" stroked="f"/>
        </w:pict>
      </w:r>
    </w:p>
    <w:p w14:paraId="5345E085" w14:textId="77777777" w:rsidR="00F419B6" w:rsidRPr="00F419B6" w:rsidRDefault="00500A2F" w:rsidP="00F419B6">
      <w:r>
        <w:pict w14:anchorId="2C47E441">
          <v:rect id="_x0000_i1032" style="width:0;height:1.5pt" o:hralign="center" o:hrstd="t" o:hr="t" fillcolor="#a0a0a0" stroked="f"/>
        </w:pict>
      </w:r>
    </w:p>
    <w:p w14:paraId="3AC3241C" w14:textId="77777777" w:rsidR="00F419B6" w:rsidRPr="00F419B6" w:rsidRDefault="00500A2F" w:rsidP="00F419B6">
      <w:r>
        <w:pict w14:anchorId="5D0C6E39">
          <v:rect id="_x0000_i1033" style="width:0;height:1.5pt" o:hralign="center" o:hrstd="t" o:hr="t" fillcolor="#a0a0a0" stroked="f"/>
        </w:pict>
      </w:r>
    </w:p>
    <w:p w14:paraId="6B4D1F2F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Group Readiness &amp; Current Support</w:t>
      </w:r>
    </w:p>
    <w:p w14:paraId="08B24630" w14:textId="77777777" w:rsidR="00F419B6" w:rsidRPr="00F419B6" w:rsidRDefault="00F419B6" w:rsidP="00F419B6">
      <w:r w:rsidRPr="00F419B6">
        <w:rPr>
          <w:b/>
          <w:bCs/>
        </w:rPr>
        <w:t>Have you previously participated in grief counseling or a support group?</w:t>
      </w:r>
      <w:r w:rsidRPr="00F419B6">
        <w:br/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Yes</w:t>
      </w:r>
      <w:r w:rsidRPr="00F419B6">
        <w:t> </w:t>
      </w:r>
      <w:r w:rsidRPr="00F419B6">
        <w:t> </w:t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No</w:t>
      </w:r>
    </w:p>
    <w:p w14:paraId="3A3B5982" w14:textId="77777777" w:rsidR="00F419B6" w:rsidRPr="00F419B6" w:rsidRDefault="00F419B6" w:rsidP="00F419B6">
      <w:r w:rsidRPr="00F419B6">
        <w:t>If yes, please briefly describe (optional):</w:t>
      </w:r>
    </w:p>
    <w:p w14:paraId="11E5A14D" w14:textId="77777777" w:rsidR="00F419B6" w:rsidRPr="00F419B6" w:rsidRDefault="00500A2F" w:rsidP="00F419B6">
      <w:r>
        <w:pict w14:anchorId="40ED6E07">
          <v:rect id="_x0000_i1034" style="width:0;height:1.5pt" o:hralign="center" o:hrstd="t" o:hr="t" fillcolor="#a0a0a0" stroked="f"/>
        </w:pict>
      </w:r>
    </w:p>
    <w:p w14:paraId="3169CEFB" w14:textId="77777777" w:rsidR="00F419B6" w:rsidRPr="00F419B6" w:rsidRDefault="00F419B6" w:rsidP="00F419B6">
      <w:r w:rsidRPr="00F419B6">
        <w:rPr>
          <w:b/>
          <w:bCs/>
        </w:rPr>
        <w:t>Are you currently receiving individual counseling or therapy?</w:t>
      </w:r>
      <w:r w:rsidRPr="00F419B6">
        <w:br/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Yes</w:t>
      </w:r>
      <w:r w:rsidRPr="00F419B6">
        <w:t> </w:t>
      </w:r>
      <w:r w:rsidRPr="00F419B6">
        <w:t> </w:t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No</w:t>
      </w:r>
    </w:p>
    <w:p w14:paraId="43363C04" w14:textId="77777777" w:rsidR="00F419B6" w:rsidRPr="00F419B6" w:rsidRDefault="00500A2F" w:rsidP="00F419B6">
      <w:r>
        <w:pict w14:anchorId="6FA2DCE7">
          <v:rect id="_x0000_i1035" style="width:0;height:1.5pt" o:hralign="center" o:hrstd="t" o:hr="t" fillcolor="#a0a0a0" stroked="f"/>
        </w:pict>
      </w:r>
    </w:p>
    <w:p w14:paraId="12A92E36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Safety Check</w:t>
      </w:r>
    </w:p>
    <w:p w14:paraId="7F5E8F67" w14:textId="77777777" w:rsidR="00F419B6" w:rsidRPr="00F419B6" w:rsidRDefault="00F419B6" w:rsidP="00F419B6">
      <w:r w:rsidRPr="00F419B6">
        <w:rPr>
          <w:b/>
          <w:bCs/>
        </w:rPr>
        <w:t>Have you experienced thoughts of harming yourself in the past 30 days?</w:t>
      </w:r>
      <w:r w:rsidRPr="00F419B6">
        <w:br/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Yes</w:t>
      </w:r>
      <w:r w:rsidRPr="00F419B6">
        <w:t> </w:t>
      </w:r>
      <w:r w:rsidRPr="00F419B6">
        <w:t> </w:t>
      </w:r>
      <w:r w:rsidRPr="00F419B6">
        <w:rPr>
          <w:rFonts w:ascii="Segoe UI Symbol" w:hAnsi="Segoe UI Symbol" w:cs="Segoe UI Symbol"/>
        </w:rPr>
        <w:t>☐</w:t>
      </w:r>
      <w:r w:rsidRPr="00F419B6">
        <w:t xml:space="preserve"> No</w:t>
      </w:r>
    </w:p>
    <w:p w14:paraId="69B04EB0" w14:textId="77777777" w:rsidR="00F419B6" w:rsidRDefault="00F419B6" w:rsidP="00F419B6">
      <w:r w:rsidRPr="00F419B6">
        <w:t>If yes, a clinician from Trilogy Counseling LLC may reach out to discuss additional support and resources.</w:t>
      </w:r>
    </w:p>
    <w:p w14:paraId="6EA3C272" w14:textId="77777777" w:rsidR="00EF0DC3" w:rsidRDefault="00EF0DC3" w:rsidP="00F419B6"/>
    <w:p w14:paraId="6B2C1E1D" w14:textId="77777777" w:rsidR="00EF0DC3" w:rsidRDefault="00EF0DC3" w:rsidP="00F419B6"/>
    <w:p w14:paraId="2BC7A1E9" w14:textId="77777777" w:rsidR="00F419B6" w:rsidRPr="00F419B6" w:rsidRDefault="00500A2F" w:rsidP="00F419B6">
      <w:r>
        <w:lastRenderedPageBreak/>
        <w:pict w14:anchorId="56018C5E">
          <v:rect id="_x0000_i1036" style="width:0;height:1.5pt" o:hralign="center" o:hrstd="t" o:hr="t" fillcolor="#a0a0a0" stroked="f"/>
        </w:pict>
      </w:r>
    </w:p>
    <w:p w14:paraId="249B37AC" w14:textId="49DD9958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Group Expectations, Schedule &amp; Consent</w:t>
      </w:r>
    </w:p>
    <w:p w14:paraId="71B374A8" w14:textId="77777777" w:rsidR="00F419B6" w:rsidRPr="00F419B6" w:rsidRDefault="00F419B6" w:rsidP="00F419B6">
      <w:r w:rsidRPr="00F419B6">
        <w:t>Please initial each statement:</w:t>
      </w:r>
    </w:p>
    <w:p w14:paraId="0C8F538F" w14:textId="77777777" w:rsidR="00F419B6" w:rsidRPr="00F419B6" w:rsidRDefault="00F419B6" w:rsidP="00F419B6">
      <w:r w:rsidRPr="00F419B6">
        <w:t xml:space="preserve">_____ I understand this grief support group meets </w:t>
      </w:r>
      <w:r w:rsidRPr="00F419B6">
        <w:rPr>
          <w:b/>
          <w:bCs/>
        </w:rPr>
        <w:t>on Tuesdays from 6:00 PM to 7:00 PM</w:t>
      </w:r>
      <w:r w:rsidRPr="00F419B6">
        <w:t>.</w:t>
      </w:r>
    </w:p>
    <w:p w14:paraId="7185589B" w14:textId="77777777" w:rsidR="00F419B6" w:rsidRPr="00F419B6" w:rsidRDefault="00F419B6" w:rsidP="00F419B6">
      <w:r w:rsidRPr="00F419B6">
        <w:t xml:space="preserve">_____ I understand this group is a </w:t>
      </w:r>
      <w:r w:rsidRPr="00F419B6">
        <w:rPr>
          <w:b/>
          <w:bCs/>
        </w:rPr>
        <w:t>six-week series</w:t>
      </w:r>
      <w:r w:rsidRPr="00F419B6">
        <w:t xml:space="preserve"> and is designed to provide continuity and support across the full duration.</w:t>
      </w:r>
    </w:p>
    <w:p w14:paraId="23A53356" w14:textId="77777777" w:rsidR="00F419B6" w:rsidRPr="00F419B6" w:rsidRDefault="00F419B6" w:rsidP="00F419B6">
      <w:r w:rsidRPr="00F419B6">
        <w:t>_____ I understand this is a therapist-facilitated support group and is not a substitute for individual therapy.</w:t>
      </w:r>
    </w:p>
    <w:p w14:paraId="13AF3BFE" w14:textId="77777777" w:rsidR="00F419B6" w:rsidRPr="00F419B6" w:rsidRDefault="00F419B6" w:rsidP="00F419B6">
      <w:r w:rsidRPr="00F419B6">
        <w:t>_____ I agree to respect the confidentiality and privacy of all group members.</w:t>
      </w:r>
    </w:p>
    <w:p w14:paraId="449D3945" w14:textId="77777777" w:rsidR="00F419B6" w:rsidRPr="00F419B6" w:rsidRDefault="00F419B6" w:rsidP="00F419B6">
      <w:r w:rsidRPr="00F419B6">
        <w:t>_____ I understand participation is voluntary, and I may choose how much I share.</w:t>
      </w:r>
    </w:p>
    <w:p w14:paraId="5EAAD62B" w14:textId="77777777" w:rsidR="00F419B6" w:rsidRPr="00F419B6" w:rsidRDefault="00500A2F" w:rsidP="00F419B6">
      <w:r>
        <w:pict w14:anchorId="1472D522">
          <v:rect id="_x0000_i1037" style="width:0;height:1.5pt" o:hralign="center" o:hrstd="t" o:hr="t" fillcolor="#a0a0a0" stroked="f"/>
        </w:pict>
      </w:r>
    </w:p>
    <w:p w14:paraId="5AE7221C" w14:textId="77777777" w:rsidR="00F419B6" w:rsidRPr="00F419B6" w:rsidRDefault="00F419B6" w:rsidP="00F419B6">
      <w:pPr>
        <w:rPr>
          <w:b/>
          <w:bCs/>
        </w:rPr>
      </w:pPr>
      <w:r w:rsidRPr="00F419B6">
        <w:rPr>
          <w:b/>
          <w:bCs/>
        </w:rPr>
        <w:t>Signature</w:t>
      </w:r>
    </w:p>
    <w:p w14:paraId="70147AFD" w14:textId="77777777" w:rsidR="00F419B6" w:rsidRPr="00F419B6" w:rsidRDefault="00F419B6" w:rsidP="00F419B6">
      <w:r w:rsidRPr="00F419B6">
        <w:rPr>
          <w:b/>
          <w:bCs/>
        </w:rPr>
        <w:t>Participant Signature:</w:t>
      </w:r>
      <w:r w:rsidRPr="00F419B6">
        <w:t xml:space="preserve"> _______________________________</w:t>
      </w:r>
      <w:r w:rsidRPr="00F419B6">
        <w:br/>
      </w:r>
      <w:r w:rsidRPr="00F419B6">
        <w:rPr>
          <w:b/>
          <w:bCs/>
        </w:rPr>
        <w:t>Date:</w:t>
      </w:r>
      <w:r w:rsidRPr="00F419B6">
        <w:t xml:space="preserve"> ____ / ____ / _______</w:t>
      </w:r>
    </w:p>
    <w:p w14:paraId="55F09210" w14:textId="77777777" w:rsidR="00F419B6" w:rsidRDefault="00F419B6"/>
    <w:sectPr w:rsidR="00F419B6" w:rsidSect="00EF0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FD5" w14:textId="77777777" w:rsidR="00F419B6" w:rsidRDefault="00F419B6" w:rsidP="00F419B6">
      <w:pPr>
        <w:spacing w:after="0" w:line="240" w:lineRule="auto"/>
      </w:pPr>
      <w:r>
        <w:separator/>
      </w:r>
    </w:p>
  </w:endnote>
  <w:endnote w:type="continuationSeparator" w:id="0">
    <w:p w14:paraId="656C9920" w14:textId="77777777" w:rsidR="00F419B6" w:rsidRDefault="00F419B6" w:rsidP="00F4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DB71" w14:textId="77777777" w:rsidR="002766B1" w:rsidRDefault="00276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AA89" w14:textId="6548B4A7" w:rsidR="00F419B6" w:rsidRDefault="00F419B6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47488E" wp14:editId="16B739E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35F80D" id="Rectangle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249F" w14:textId="77777777" w:rsidR="002766B1" w:rsidRDefault="00276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B069" w14:textId="77777777" w:rsidR="00F419B6" w:rsidRDefault="00F419B6" w:rsidP="00F419B6">
      <w:pPr>
        <w:spacing w:after="0" w:line="240" w:lineRule="auto"/>
      </w:pPr>
      <w:r>
        <w:separator/>
      </w:r>
    </w:p>
  </w:footnote>
  <w:footnote w:type="continuationSeparator" w:id="0">
    <w:p w14:paraId="2D65C135" w14:textId="77777777" w:rsidR="00F419B6" w:rsidRDefault="00F419B6" w:rsidP="00F4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4EAF" w14:textId="77777777" w:rsidR="002766B1" w:rsidRDefault="00276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2D19" w14:textId="77777777" w:rsidR="002766B1" w:rsidRDefault="002766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63EB" w14:textId="46D012F5" w:rsidR="00F419B6" w:rsidRDefault="00EF0D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741467" wp14:editId="08B3EEB1">
              <wp:simplePos x="0" y="0"/>
              <wp:positionH relativeFrom="column">
                <wp:posOffset>3286125</wp:posOffset>
              </wp:positionH>
              <wp:positionV relativeFrom="paragraph">
                <wp:posOffset>285750</wp:posOffset>
              </wp:positionV>
              <wp:extent cx="3124200" cy="971550"/>
              <wp:effectExtent l="0" t="0" r="19050" b="19050"/>
              <wp:wrapNone/>
              <wp:docPr id="150859066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0" cy="9715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62DC3" w14:textId="37DEA991" w:rsidR="00EF0DC3" w:rsidRPr="00EF0DC3" w:rsidRDefault="00EF0DC3" w:rsidP="00EF0DC3">
                          <w:pPr>
                            <w:spacing w:after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EF0DC3">
                            <w:rPr>
                              <w:sz w:val="22"/>
                              <w:szCs w:val="22"/>
                            </w:rPr>
                            <w:t>2215 Ringold Street</w:t>
                          </w:r>
                        </w:p>
                        <w:p w14:paraId="6E96A1C3" w14:textId="2BE41A35" w:rsidR="00EF0DC3" w:rsidRPr="00EF0DC3" w:rsidRDefault="00EF0DC3" w:rsidP="00EF0DC3">
                          <w:pPr>
                            <w:spacing w:after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EF0DC3">
                            <w:rPr>
                              <w:sz w:val="22"/>
                              <w:szCs w:val="22"/>
                            </w:rPr>
                            <w:t>Guntersville, AL 35976</w:t>
                          </w:r>
                        </w:p>
                        <w:p w14:paraId="47B1F9EE" w14:textId="34C06E39" w:rsidR="00EF0DC3" w:rsidRDefault="00EF0DC3" w:rsidP="00EF0DC3">
                          <w:pPr>
                            <w:spacing w:after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Phone: </w:t>
                          </w:r>
                          <w:r w:rsidRPr="00EF0DC3">
                            <w:rPr>
                              <w:sz w:val="22"/>
                              <w:szCs w:val="22"/>
                            </w:rPr>
                            <w:t>256-486-2030</w:t>
                          </w:r>
                        </w:p>
                        <w:p w14:paraId="656CE37C" w14:textId="04D3F611" w:rsidR="00EF0DC3" w:rsidRDefault="00EF0DC3" w:rsidP="00EF0DC3">
                          <w:pPr>
                            <w:spacing w:after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Fax: 256-486-2033</w:t>
                          </w:r>
                        </w:p>
                        <w:p w14:paraId="01F779A8" w14:textId="522E751C" w:rsidR="00EF0DC3" w:rsidRPr="00EF0DC3" w:rsidRDefault="00EF0DC3" w:rsidP="00EF0DC3">
                          <w:pPr>
                            <w:spacing w:after="0" w:line="240" w:lineRule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Email: </w:t>
                          </w:r>
                          <w:hyperlink r:id="rId1" w:history="1">
                            <w:r w:rsidR="002766B1" w:rsidRPr="008D7983">
                              <w:rPr>
                                <w:rStyle w:val="Hyperlink"/>
                                <w:sz w:val="22"/>
                                <w:szCs w:val="22"/>
                              </w:rPr>
                              <w:t>trilogycounseling64@gmail.com</w:t>
                            </w:r>
                          </w:hyperlink>
                          <w:r w:rsidR="002766B1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7B8F272" w14:textId="77777777" w:rsidR="00EF0DC3" w:rsidRDefault="00EF0DC3" w:rsidP="00EF0D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741467" id="Rectangle 4" o:spid="_x0000_s1026" style="position:absolute;margin-left:258.75pt;margin-top:22.5pt;width:246pt;height:7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" fillcolor="white [3201]" strokecolor="#4472c4 [3204]" strokeweight="1pt">
              <v:textbox>
                <w:txbxContent>
                  <w:p w14:paraId="7FA62DC3" w14:textId="37DEA991" w:rsidR="00EF0DC3" w:rsidRPr="00EF0DC3" w:rsidRDefault="00EF0DC3" w:rsidP="00EF0DC3">
                    <w:pPr>
                      <w:spacing w:after="0"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 w:rsidRPr="00EF0DC3">
                      <w:rPr>
                        <w:sz w:val="22"/>
                        <w:szCs w:val="22"/>
                      </w:rPr>
                      <w:t>2215 Ringold Street</w:t>
                    </w:r>
                  </w:p>
                  <w:p w14:paraId="6E96A1C3" w14:textId="2BE41A35" w:rsidR="00EF0DC3" w:rsidRPr="00EF0DC3" w:rsidRDefault="00EF0DC3" w:rsidP="00EF0DC3">
                    <w:pPr>
                      <w:spacing w:after="0"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 w:rsidRPr="00EF0DC3">
                      <w:rPr>
                        <w:sz w:val="22"/>
                        <w:szCs w:val="22"/>
                      </w:rPr>
                      <w:t>Guntersville, AL 35976</w:t>
                    </w:r>
                  </w:p>
                  <w:p w14:paraId="47B1F9EE" w14:textId="34C06E39" w:rsidR="00EF0DC3" w:rsidRDefault="00EF0DC3" w:rsidP="00EF0DC3">
                    <w:pPr>
                      <w:spacing w:after="0"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Phone: </w:t>
                    </w:r>
                    <w:r w:rsidRPr="00EF0DC3">
                      <w:rPr>
                        <w:sz w:val="22"/>
                        <w:szCs w:val="22"/>
                      </w:rPr>
                      <w:t>256-486-2030</w:t>
                    </w:r>
                  </w:p>
                  <w:p w14:paraId="656CE37C" w14:textId="04D3F611" w:rsidR="00EF0DC3" w:rsidRDefault="00EF0DC3" w:rsidP="00EF0DC3">
                    <w:pPr>
                      <w:spacing w:after="0"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Fax: 256-486-2033</w:t>
                    </w:r>
                  </w:p>
                  <w:p w14:paraId="01F779A8" w14:textId="522E751C" w:rsidR="00EF0DC3" w:rsidRPr="00EF0DC3" w:rsidRDefault="00EF0DC3" w:rsidP="00EF0DC3">
                    <w:pPr>
                      <w:spacing w:after="0"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Email: </w:t>
                    </w:r>
                    <w:hyperlink r:id="rId2" w:history="1">
                      <w:r w:rsidR="002766B1" w:rsidRPr="008D7983">
                        <w:rPr>
                          <w:rStyle w:val="Hyperlink"/>
                          <w:sz w:val="22"/>
                          <w:szCs w:val="22"/>
                        </w:rPr>
                        <w:t>trilogycounseling64@gmail.com</w:t>
                      </w:r>
                    </w:hyperlink>
                    <w:r w:rsidR="002766B1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47B8F272" w14:textId="77777777" w:rsidR="00EF0DC3" w:rsidRDefault="00EF0DC3" w:rsidP="00EF0DC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96C6D29" wp14:editId="2BD637DF">
          <wp:extent cx="1228969" cy="1409700"/>
          <wp:effectExtent l="0" t="0" r="9525" b="0"/>
          <wp:docPr id="4765413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94" cy="145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FF0"/>
    <w:multiLevelType w:val="multilevel"/>
    <w:tmpl w:val="8130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05623"/>
    <w:multiLevelType w:val="multilevel"/>
    <w:tmpl w:val="A2F2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0522A"/>
    <w:multiLevelType w:val="multilevel"/>
    <w:tmpl w:val="927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20826"/>
    <w:multiLevelType w:val="multilevel"/>
    <w:tmpl w:val="96E0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33CBE"/>
    <w:multiLevelType w:val="multilevel"/>
    <w:tmpl w:val="FE3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B2592"/>
    <w:multiLevelType w:val="multilevel"/>
    <w:tmpl w:val="11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B704D"/>
    <w:multiLevelType w:val="multilevel"/>
    <w:tmpl w:val="04CC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23B57"/>
    <w:multiLevelType w:val="multilevel"/>
    <w:tmpl w:val="8C7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F2928"/>
    <w:multiLevelType w:val="multilevel"/>
    <w:tmpl w:val="4E5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96C22"/>
    <w:multiLevelType w:val="multilevel"/>
    <w:tmpl w:val="4B46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855656">
    <w:abstractNumId w:val="7"/>
  </w:num>
  <w:num w:numId="2" w16cid:durableId="1413048488">
    <w:abstractNumId w:val="4"/>
  </w:num>
  <w:num w:numId="3" w16cid:durableId="1311864187">
    <w:abstractNumId w:val="6"/>
  </w:num>
  <w:num w:numId="4" w16cid:durableId="2044592691">
    <w:abstractNumId w:val="5"/>
  </w:num>
  <w:num w:numId="5" w16cid:durableId="1148666643">
    <w:abstractNumId w:val="0"/>
  </w:num>
  <w:num w:numId="6" w16cid:durableId="1050687492">
    <w:abstractNumId w:val="8"/>
  </w:num>
  <w:num w:numId="7" w16cid:durableId="1802796763">
    <w:abstractNumId w:val="2"/>
  </w:num>
  <w:num w:numId="8" w16cid:durableId="486089647">
    <w:abstractNumId w:val="9"/>
  </w:num>
  <w:num w:numId="9" w16cid:durableId="2011058642">
    <w:abstractNumId w:val="1"/>
  </w:num>
  <w:num w:numId="10" w16cid:durableId="147783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B6"/>
    <w:rsid w:val="002766B1"/>
    <w:rsid w:val="00500A2F"/>
    <w:rsid w:val="00C040EC"/>
    <w:rsid w:val="00DB690D"/>
    <w:rsid w:val="00EF0DC3"/>
    <w:rsid w:val="00F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44927B62"/>
  <w15:chartTrackingRefBased/>
  <w15:docId w15:val="{E07E4B7E-059D-4028-B289-E97AB3CE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9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9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9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9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9B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B6"/>
  </w:style>
  <w:style w:type="paragraph" w:styleId="Footer">
    <w:name w:val="footer"/>
    <w:basedOn w:val="Normal"/>
    <w:link w:val="FooterChar"/>
    <w:uiPriority w:val="99"/>
    <w:unhideWhenUsed/>
    <w:rsid w:val="00F4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B6"/>
  </w:style>
  <w:style w:type="character" w:styleId="Hyperlink">
    <w:name w:val="Hyperlink"/>
    <w:basedOn w:val="DefaultParagraphFont"/>
    <w:uiPriority w:val="99"/>
    <w:unhideWhenUsed/>
    <w:rsid w:val="0027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trilogycounseling64@gmail.com" TargetMode="External"/><Relationship Id="rId1" Type="http://schemas.openxmlformats.org/officeDocument/2006/relationships/hyperlink" Target="mailto:trilogycounseling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Farris</dc:creator>
  <cp:keywords/>
  <dc:description/>
  <cp:lastModifiedBy>Kim Farris</cp:lastModifiedBy>
  <cp:revision>3</cp:revision>
  <dcterms:created xsi:type="dcterms:W3CDTF">2026-02-03T19:37:00Z</dcterms:created>
  <dcterms:modified xsi:type="dcterms:W3CDTF">2026-02-09T17:06:00Z</dcterms:modified>
</cp:coreProperties>
</file>